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BC" w:rsidRPr="00861FBC" w:rsidRDefault="00861FBC" w:rsidP="00861F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1FB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61FBC" w:rsidRPr="00861FBC" w:rsidRDefault="00861FBC" w:rsidP="00861F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FBC" w:rsidRPr="00861FBC" w:rsidRDefault="00861FBC" w:rsidP="00861F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1FBC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861FBC" w:rsidRPr="00861FBC" w:rsidRDefault="00861FBC" w:rsidP="00861F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FBC" w:rsidRPr="00861FBC" w:rsidRDefault="001862C7" w:rsidP="00861FB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25D9A">
        <w:rPr>
          <w:rFonts w:ascii="Times New Roman" w:hAnsi="Times New Roman" w:cs="Times New Roman"/>
          <w:bCs/>
          <w:sz w:val="28"/>
          <w:szCs w:val="28"/>
        </w:rPr>
        <w:t>0</w:t>
      </w:r>
      <w:r w:rsidR="00861FBC">
        <w:rPr>
          <w:rFonts w:ascii="Times New Roman" w:hAnsi="Times New Roman" w:cs="Times New Roman"/>
          <w:bCs/>
          <w:sz w:val="28"/>
          <w:szCs w:val="28"/>
        </w:rPr>
        <w:t>.01</w:t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61FBC">
        <w:rPr>
          <w:rFonts w:ascii="Times New Roman" w:hAnsi="Times New Roman" w:cs="Times New Roman"/>
          <w:bCs/>
          <w:sz w:val="28"/>
          <w:szCs w:val="28"/>
        </w:rPr>
        <w:t>2017</w:t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> г.</w:t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  <w:t>с</w:t>
      </w:r>
      <w:proofErr w:type="gramStart"/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>.Д</w:t>
      </w:r>
      <w:proofErr w:type="gramEnd"/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>евица</w:t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  <w:t>№ </w:t>
      </w:r>
      <w:r>
        <w:rPr>
          <w:rFonts w:ascii="Times New Roman" w:eastAsia="Calibri" w:hAnsi="Times New Roman" w:cs="Times New Roman"/>
          <w:bCs/>
          <w:sz w:val="28"/>
          <w:szCs w:val="28"/>
        </w:rPr>
        <w:t>15</w:t>
      </w:r>
    </w:p>
    <w:p w:rsidR="00861FBC" w:rsidRDefault="00861FBC" w:rsidP="00861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1FBC" w:rsidRPr="00851F9C" w:rsidRDefault="00861FBC" w:rsidP="00DB6E21">
      <w:pPr>
        <w:pStyle w:val="ConsPlusTitle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proofErr w:type="gramStart"/>
      <w:r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 внесении изменений в постановление администрации сельского поселения Девицкий сельсовет Усманского муниципального района Липецкой области от 2</w:t>
      </w:r>
      <w:r w:rsidR="00DB6E21" w:rsidRPr="00851F9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3</w:t>
      </w:r>
      <w:r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</w:t>
      </w:r>
      <w:r w:rsidR="00DB6E21" w:rsidRPr="00851F9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05</w:t>
      </w:r>
      <w:r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.201</w:t>
      </w:r>
      <w:r w:rsidR="00DB6E21" w:rsidRPr="00851F9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2 </w:t>
      </w:r>
      <w:r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г. №</w:t>
      </w:r>
      <w:r w:rsidR="00DB6E21"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  <w:r w:rsidR="00DB6E21" w:rsidRPr="00851F9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54</w:t>
      </w:r>
      <w:r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«</w:t>
      </w:r>
      <w:r w:rsidR="00DB6E21" w:rsidRPr="00851F9C">
        <w:rPr>
          <w:rFonts w:ascii="Times New Roman" w:hAnsi="Times New Roman" w:cs="Times New Roman"/>
          <w:b w:val="0"/>
          <w:sz w:val="24"/>
          <w:szCs w:val="24"/>
        </w:rPr>
        <w:t>Об утверждении Перечня должностей муниципальной службы в администрации сельского поселения Девицкий сельсовет Усманского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="00DB6E21" w:rsidRPr="00851F9C">
        <w:rPr>
          <w:rFonts w:ascii="Times New Roman" w:hAnsi="Times New Roman" w:cs="Times New Roman"/>
          <w:b w:val="0"/>
          <w:sz w:val="24"/>
          <w:szCs w:val="24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» (с изменениями от </w:t>
      </w:r>
      <w:r w:rsidR="00DB6E21"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17</w:t>
      </w:r>
      <w:r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.10.201</w:t>
      </w:r>
      <w:r w:rsidR="00DB6E21"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2 </w:t>
      </w:r>
      <w:r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г. №</w:t>
      </w:r>
      <w:r w:rsidR="00DB6E21"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  <w:r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1</w:t>
      </w:r>
      <w:r w:rsidR="00DB6E21"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00</w:t>
      </w:r>
      <w:r w:rsidRPr="00851F9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)</w:t>
      </w:r>
    </w:p>
    <w:p w:rsidR="00861FBC" w:rsidRPr="00851F9C" w:rsidRDefault="00861FBC" w:rsidP="004A3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1FBC" w:rsidRPr="00851F9C" w:rsidRDefault="00851F9C" w:rsidP="004A304E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51F9C">
        <w:rPr>
          <w:rFonts w:ascii="Times New Roman" w:hAnsi="Times New Roman"/>
          <w:b w:val="0"/>
          <w:sz w:val="24"/>
          <w:szCs w:val="24"/>
        </w:rPr>
        <w:t>В соответствии с Законом Липецкой области от 26 сентября 2012 года № 76-ОЗ «О внесении изменений в отдельные законы Липецкой области по вопросам государственной гражданской и муниципальной службы»</w:t>
      </w:r>
      <w:r w:rsidR="00861FBC" w:rsidRPr="00851F9C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="00861FBC" w:rsidRPr="00851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1FBC" w:rsidRPr="00851F9C">
        <w:rPr>
          <w:rFonts w:ascii="Times New Roman" w:hAnsi="Times New Roman"/>
          <w:b w:val="0"/>
          <w:sz w:val="24"/>
          <w:szCs w:val="24"/>
        </w:rPr>
        <w:t>администрация сельского поселения Девицкий сельсовет</w:t>
      </w:r>
    </w:p>
    <w:p w:rsidR="00861FBC" w:rsidRPr="00851F9C" w:rsidRDefault="00861FBC" w:rsidP="004A304E">
      <w:pPr>
        <w:pStyle w:val="a3"/>
        <w:rPr>
          <w:sz w:val="24"/>
        </w:rPr>
      </w:pPr>
    </w:p>
    <w:p w:rsidR="00861FBC" w:rsidRPr="00851F9C" w:rsidRDefault="00861FBC" w:rsidP="004A304E">
      <w:pPr>
        <w:pStyle w:val="a3"/>
        <w:rPr>
          <w:sz w:val="24"/>
        </w:rPr>
      </w:pPr>
      <w:r w:rsidRPr="00851F9C">
        <w:rPr>
          <w:sz w:val="24"/>
        </w:rPr>
        <w:t>ПОСТАНОВЛЯЕТ:</w:t>
      </w:r>
    </w:p>
    <w:p w:rsidR="00861FBC" w:rsidRPr="00851F9C" w:rsidRDefault="00861FBC" w:rsidP="004A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1FBC" w:rsidRPr="00851F9C" w:rsidRDefault="00861FBC" w:rsidP="004A304E">
      <w:pPr>
        <w:pStyle w:val="a5"/>
        <w:numPr>
          <w:ilvl w:val="0"/>
          <w:numId w:val="3"/>
        </w:numPr>
        <w:ind w:left="0" w:firstLine="426"/>
        <w:jc w:val="both"/>
        <w:rPr>
          <w:color w:val="000000"/>
        </w:rPr>
      </w:pPr>
      <w:proofErr w:type="gramStart"/>
      <w:r w:rsidRPr="00851F9C">
        <w:rPr>
          <w:color w:val="000000"/>
        </w:rPr>
        <w:t xml:space="preserve">Внести </w:t>
      </w:r>
      <w:r w:rsidR="00BC253C" w:rsidRPr="00851F9C">
        <w:rPr>
          <w:bCs/>
          <w:color w:val="000000"/>
        </w:rPr>
        <w:t>в постановление администрации сельского поселения Девицкий сельсовет Усманского муниципального района Липецкой области от 23.05.2012</w:t>
      </w:r>
      <w:r w:rsidR="00BC253C" w:rsidRPr="00851F9C">
        <w:rPr>
          <w:b/>
          <w:bCs/>
          <w:color w:val="000000"/>
        </w:rPr>
        <w:t> </w:t>
      </w:r>
      <w:r w:rsidR="00BC253C" w:rsidRPr="00851F9C">
        <w:rPr>
          <w:bCs/>
          <w:color w:val="000000"/>
        </w:rPr>
        <w:t>г. №</w:t>
      </w:r>
      <w:r w:rsidR="00BC253C" w:rsidRPr="00851F9C">
        <w:rPr>
          <w:b/>
          <w:color w:val="000000"/>
        </w:rPr>
        <w:t> </w:t>
      </w:r>
      <w:r w:rsidR="00BC253C" w:rsidRPr="00851F9C">
        <w:rPr>
          <w:bCs/>
          <w:color w:val="000000"/>
        </w:rPr>
        <w:t>54 «</w:t>
      </w:r>
      <w:r w:rsidR="00BC253C" w:rsidRPr="00851F9C">
        <w:t>Об утверждении Перечня должностей муниципальной службы в администрации сельского поселения Девицкий сельсовет Усманского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="00BC253C" w:rsidRPr="00851F9C"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="00BC253C" w:rsidRPr="00851F9C">
        <w:rPr>
          <w:bCs/>
          <w:color w:val="000000"/>
        </w:rPr>
        <w:t xml:space="preserve">» (с изменениями от </w:t>
      </w:r>
      <w:r w:rsidR="00BC253C" w:rsidRPr="00851F9C">
        <w:rPr>
          <w:color w:val="000000"/>
        </w:rPr>
        <w:t>17</w:t>
      </w:r>
      <w:r w:rsidR="00BC253C" w:rsidRPr="00851F9C">
        <w:rPr>
          <w:bCs/>
          <w:color w:val="000000"/>
        </w:rPr>
        <w:t>.10.201</w:t>
      </w:r>
      <w:r w:rsidR="00BC253C" w:rsidRPr="00851F9C">
        <w:rPr>
          <w:color w:val="000000"/>
        </w:rPr>
        <w:t>2 </w:t>
      </w:r>
      <w:r w:rsidR="00BC253C" w:rsidRPr="00851F9C">
        <w:rPr>
          <w:bCs/>
          <w:color w:val="000000"/>
        </w:rPr>
        <w:t>г. №</w:t>
      </w:r>
      <w:r w:rsidR="00BC253C" w:rsidRPr="00851F9C">
        <w:rPr>
          <w:color w:val="000000"/>
        </w:rPr>
        <w:t> </w:t>
      </w:r>
      <w:r w:rsidR="00BC253C" w:rsidRPr="00851F9C">
        <w:rPr>
          <w:bCs/>
          <w:color w:val="000000"/>
        </w:rPr>
        <w:t>1</w:t>
      </w:r>
      <w:r w:rsidR="00BC253C" w:rsidRPr="00851F9C">
        <w:rPr>
          <w:color w:val="000000"/>
        </w:rPr>
        <w:t>00</w:t>
      </w:r>
      <w:r w:rsidR="00BC253C" w:rsidRPr="00851F9C">
        <w:rPr>
          <w:bCs/>
          <w:color w:val="000000"/>
        </w:rPr>
        <w:t xml:space="preserve">) </w:t>
      </w:r>
      <w:r w:rsidRPr="00851F9C">
        <w:rPr>
          <w:color w:val="000000"/>
        </w:rPr>
        <w:t>следующие изменения:</w:t>
      </w:r>
    </w:p>
    <w:p w:rsidR="00861FBC" w:rsidRPr="00851F9C" w:rsidRDefault="00861FBC" w:rsidP="004A30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Приложение изложить в новой редакции (прилагается).</w:t>
      </w:r>
    </w:p>
    <w:p w:rsidR="008548A5" w:rsidRPr="00851F9C" w:rsidRDefault="008548A5" w:rsidP="004A304E">
      <w:pPr>
        <w:pStyle w:val="a5"/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851F9C">
        <w:t>Настоящее постановление распространяется на правоотношения, возникшие с 1 января 2017 года.</w:t>
      </w:r>
    </w:p>
    <w:p w:rsidR="00861FBC" w:rsidRPr="00851F9C" w:rsidRDefault="00861FBC" w:rsidP="004A304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F9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851F9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51F9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61FBC" w:rsidRPr="00851F9C" w:rsidRDefault="00861FBC" w:rsidP="008548A5">
      <w:pPr>
        <w:pStyle w:val="a3"/>
        <w:jc w:val="both"/>
        <w:rPr>
          <w:sz w:val="24"/>
        </w:rPr>
      </w:pPr>
    </w:p>
    <w:p w:rsidR="004A304E" w:rsidRPr="00851F9C" w:rsidRDefault="004A304E" w:rsidP="008548A5">
      <w:pPr>
        <w:pStyle w:val="a3"/>
        <w:jc w:val="both"/>
        <w:rPr>
          <w:sz w:val="24"/>
        </w:rPr>
      </w:pPr>
    </w:p>
    <w:p w:rsidR="00861FBC" w:rsidRPr="00851F9C" w:rsidRDefault="00861FB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F9C">
        <w:rPr>
          <w:rFonts w:ascii="Times New Roman" w:hAnsi="Times New Roman" w:cs="Times New Roman"/>
          <w:color w:val="000000"/>
          <w:sz w:val="24"/>
          <w:szCs w:val="24"/>
        </w:rPr>
        <w:t>Глава администрации сельского</w:t>
      </w:r>
    </w:p>
    <w:p w:rsidR="00861FBC" w:rsidRDefault="00861FB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F9C">
        <w:rPr>
          <w:rFonts w:ascii="Times New Roman" w:hAnsi="Times New Roman" w:cs="Times New Roman"/>
          <w:color w:val="000000"/>
          <w:sz w:val="24"/>
          <w:szCs w:val="24"/>
        </w:rPr>
        <w:t>поселения Девицкий сельсовет</w:t>
      </w:r>
      <w:r w:rsidRPr="00851F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1F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1F9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1F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1F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1F9C">
        <w:rPr>
          <w:rFonts w:ascii="Times New Roman" w:hAnsi="Times New Roman" w:cs="Times New Roman"/>
          <w:color w:val="000000"/>
          <w:sz w:val="24"/>
          <w:szCs w:val="24"/>
        </w:rPr>
        <w:tab/>
        <w:t>В.В.Требунских</w:t>
      </w:r>
    </w:p>
    <w:p w:rsidR="00851F9C" w:rsidRDefault="00851F9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F9C" w:rsidRDefault="00851F9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F9C" w:rsidRDefault="00851F9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F9C" w:rsidRDefault="00851F9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F9C" w:rsidRDefault="00851F9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F9C" w:rsidRDefault="00851F9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F9C" w:rsidRDefault="00851F9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F9C" w:rsidRPr="00851F9C" w:rsidRDefault="00851F9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8A5" w:rsidRPr="00851F9C" w:rsidRDefault="008548A5" w:rsidP="008548A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51F9C">
        <w:rPr>
          <w:rFonts w:ascii="Times New Roman" w:eastAsia="Calibri" w:hAnsi="Times New Roman" w:cs="Times New Roman"/>
        </w:rPr>
        <w:lastRenderedPageBreak/>
        <w:t>Приложение</w:t>
      </w:r>
    </w:p>
    <w:p w:rsidR="008548A5" w:rsidRPr="00851F9C" w:rsidRDefault="008548A5" w:rsidP="008548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1F9C">
        <w:rPr>
          <w:rFonts w:ascii="Times New Roman" w:hAnsi="Times New Roman" w:cs="Times New Roman"/>
        </w:rPr>
        <w:t>к постановлению администрации</w:t>
      </w:r>
    </w:p>
    <w:p w:rsidR="008548A5" w:rsidRPr="00851F9C" w:rsidRDefault="008548A5" w:rsidP="008548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1F9C">
        <w:rPr>
          <w:rFonts w:ascii="Times New Roman" w:hAnsi="Times New Roman" w:cs="Times New Roman"/>
        </w:rPr>
        <w:t>сельского поселения Девицкий сельсовет</w:t>
      </w:r>
    </w:p>
    <w:p w:rsidR="008548A5" w:rsidRPr="00851F9C" w:rsidRDefault="008548A5" w:rsidP="008548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1F9C">
        <w:rPr>
          <w:rFonts w:ascii="Times New Roman" w:hAnsi="Times New Roman" w:cs="Times New Roman"/>
        </w:rPr>
        <w:t xml:space="preserve">от </w:t>
      </w:r>
      <w:r w:rsidR="001862C7">
        <w:rPr>
          <w:rFonts w:ascii="Times New Roman" w:hAnsi="Times New Roman" w:cs="Times New Roman"/>
        </w:rPr>
        <w:t>3</w:t>
      </w:r>
      <w:r w:rsidR="004A304E" w:rsidRPr="00851F9C">
        <w:rPr>
          <w:rFonts w:ascii="Times New Roman" w:hAnsi="Times New Roman" w:cs="Times New Roman"/>
        </w:rPr>
        <w:t>0</w:t>
      </w:r>
      <w:r w:rsidRPr="00851F9C">
        <w:rPr>
          <w:rFonts w:ascii="Times New Roman" w:hAnsi="Times New Roman" w:cs="Times New Roman"/>
        </w:rPr>
        <w:t>.</w:t>
      </w:r>
      <w:r w:rsidR="004A304E" w:rsidRPr="00851F9C">
        <w:rPr>
          <w:rFonts w:ascii="Times New Roman" w:hAnsi="Times New Roman" w:cs="Times New Roman"/>
        </w:rPr>
        <w:t>01</w:t>
      </w:r>
      <w:r w:rsidRPr="00851F9C">
        <w:rPr>
          <w:rFonts w:ascii="Times New Roman" w:hAnsi="Times New Roman" w:cs="Times New Roman"/>
        </w:rPr>
        <w:t>.201</w:t>
      </w:r>
      <w:r w:rsidR="004A304E" w:rsidRPr="00851F9C">
        <w:rPr>
          <w:rFonts w:ascii="Times New Roman" w:hAnsi="Times New Roman" w:cs="Times New Roman"/>
        </w:rPr>
        <w:t>7</w:t>
      </w:r>
      <w:r w:rsidRPr="00851F9C">
        <w:rPr>
          <w:rFonts w:ascii="Times New Roman" w:hAnsi="Times New Roman" w:cs="Times New Roman"/>
        </w:rPr>
        <w:t> г. № </w:t>
      </w:r>
      <w:r w:rsidR="001862C7">
        <w:rPr>
          <w:rFonts w:ascii="Times New Roman" w:hAnsi="Times New Roman" w:cs="Times New Roman"/>
        </w:rPr>
        <w:t>15</w:t>
      </w:r>
    </w:p>
    <w:p w:rsidR="00861FBC" w:rsidRPr="00851F9C" w:rsidRDefault="00861FBC" w:rsidP="004A3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53C" w:rsidRPr="00851F9C" w:rsidRDefault="00BC253C" w:rsidP="00BC253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51F9C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BC253C" w:rsidRPr="00851F9C" w:rsidRDefault="00BC253C" w:rsidP="00BC253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51F9C">
        <w:rPr>
          <w:rFonts w:ascii="Times New Roman" w:hAnsi="Times New Roman" w:cs="Times New Roman"/>
          <w:b w:val="0"/>
          <w:sz w:val="24"/>
          <w:szCs w:val="24"/>
        </w:rPr>
        <w:t>должностей муниципальной службы в администрации сельского поселения Девицкий сельсовет Усманского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BC253C" w:rsidRPr="00851F9C" w:rsidRDefault="00BC253C" w:rsidP="00BC253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C253C" w:rsidRPr="00851F9C" w:rsidRDefault="00BC253C" w:rsidP="00BC25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51F9C">
        <w:rPr>
          <w:rFonts w:ascii="Times New Roman" w:hAnsi="Times New Roman" w:cs="Times New Roman"/>
          <w:b w:val="0"/>
          <w:sz w:val="24"/>
          <w:szCs w:val="24"/>
        </w:rPr>
        <w:t>Должности муниципальной службы в администрации сельского поселения Девицкий сельсовет Усманского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  <w:proofErr w:type="gramEnd"/>
    </w:p>
    <w:p w:rsidR="00BC253C" w:rsidRPr="00851F9C" w:rsidRDefault="00BC253C" w:rsidP="00BC253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C253C" w:rsidRPr="00851F9C" w:rsidRDefault="00BC253C" w:rsidP="00BC25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1F9C">
        <w:rPr>
          <w:rFonts w:ascii="Times New Roman" w:hAnsi="Times New Roman" w:cs="Times New Roman"/>
          <w:sz w:val="24"/>
          <w:szCs w:val="24"/>
        </w:rPr>
        <w:t>1) Главный специалист-эксперт;</w:t>
      </w:r>
    </w:p>
    <w:p w:rsidR="00BC253C" w:rsidRPr="00851F9C" w:rsidRDefault="00BC253C" w:rsidP="00BC253C">
      <w:pPr>
        <w:pStyle w:val="ConsPlusNormal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9C">
        <w:rPr>
          <w:rFonts w:ascii="Times New Roman" w:hAnsi="Times New Roman" w:cs="Times New Roman"/>
          <w:sz w:val="24"/>
          <w:szCs w:val="24"/>
        </w:rPr>
        <w:t>2) Старший специалист 1 разряда.</w:t>
      </w:r>
    </w:p>
    <w:sectPr w:rsidR="00BC253C" w:rsidRPr="00851F9C" w:rsidSect="00861FBC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04"/>
    <w:multiLevelType w:val="multilevel"/>
    <w:tmpl w:val="A53C9C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>
    <w:nsid w:val="71BF6CFF"/>
    <w:multiLevelType w:val="multilevel"/>
    <w:tmpl w:val="A53C9C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7A100BF9"/>
    <w:multiLevelType w:val="multilevel"/>
    <w:tmpl w:val="A53C9C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086"/>
    <w:rsid w:val="000059F5"/>
    <w:rsid w:val="00035556"/>
    <w:rsid w:val="000439B3"/>
    <w:rsid w:val="001710B4"/>
    <w:rsid w:val="001862C7"/>
    <w:rsid w:val="00294271"/>
    <w:rsid w:val="00326195"/>
    <w:rsid w:val="00343DCD"/>
    <w:rsid w:val="00374EAE"/>
    <w:rsid w:val="00381086"/>
    <w:rsid w:val="004A304E"/>
    <w:rsid w:val="004F4DF9"/>
    <w:rsid w:val="00530404"/>
    <w:rsid w:val="007C15A3"/>
    <w:rsid w:val="00825D9A"/>
    <w:rsid w:val="00851F9C"/>
    <w:rsid w:val="008548A5"/>
    <w:rsid w:val="00861FBC"/>
    <w:rsid w:val="008A0330"/>
    <w:rsid w:val="009A40E6"/>
    <w:rsid w:val="00A7368E"/>
    <w:rsid w:val="00BC253C"/>
    <w:rsid w:val="00DB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BC"/>
  </w:style>
  <w:style w:type="paragraph" w:styleId="3">
    <w:name w:val="heading 3"/>
    <w:basedOn w:val="a"/>
    <w:next w:val="a"/>
    <w:link w:val="30"/>
    <w:semiHidden/>
    <w:unhideWhenUsed/>
    <w:qFormat/>
    <w:rsid w:val="00861FB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0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108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861F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861F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61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54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2017-01-09T12:18:00Z</dcterms:created>
  <dcterms:modified xsi:type="dcterms:W3CDTF">2017-01-30T07:57:00Z</dcterms:modified>
</cp:coreProperties>
</file>